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DA77B" w14:textId="77777777" w:rsidR="00CC2A7B" w:rsidRDefault="00FD6219" w:rsidP="00FD6219">
      <w:pPr>
        <w:jc w:val="center"/>
        <w:rPr>
          <w:rFonts w:ascii="Century Gothic" w:hAnsi="Century Gothic"/>
          <w:b/>
          <w:sz w:val="72"/>
          <w:szCs w:val="72"/>
        </w:rPr>
      </w:pPr>
      <w:bookmarkStart w:id="0" w:name="_GoBack"/>
      <w:bookmarkEnd w:id="0"/>
      <w:r w:rsidRPr="00FD6219">
        <w:rPr>
          <w:rFonts w:ascii="Century Gothic" w:hAnsi="Century Gothic"/>
          <w:b/>
          <w:sz w:val="72"/>
          <w:szCs w:val="72"/>
        </w:rPr>
        <w:t xml:space="preserve">Talking Back to Books </w:t>
      </w:r>
      <w:proofErr w:type="gramStart"/>
      <w:r w:rsidRPr="00FD6219">
        <w:rPr>
          <w:rFonts w:ascii="Century Gothic" w:hAnsi="Century Gothic"/>
          <w:b/>
          <w:sz w:val="72"/>
          <w:szCs w:val="72"/>
        </w:rPr>
        <w:t>As</w:t>
      </w:r>
      <w:proofErr w:type="gramEnd"/>
      <w:r w:rsidRPr="00FD6219">
        <w:rPr>
          <w:rFonts w:ascii="Century Gothic" w:hAnsi="Century Gothic"/>
          <w:b/>
          <w:sz w:val="72"/>
          <w:szCs w:val="72"/>
        </w:rPr>
        <w:t xml:space="preserve"> You Read </w:t>
      </w:r>
    </w:p>
    <w:p w14:paraId="03FDA77C" w14:textId="77777777" w:rsidR="00FD6219" w:rsidRPr="00FD6219" w:rsidRDefault="00FD6219" w:rsidP="00FD6219">
      <w:pPr>
        <w:jc w:val="center"/>
        <w:rPr>
          <w:rFonts w:ascii="Century Gothic" w:hAnsi="Century Gothic"/>
          <w:b/>
          <w:sz w:val="18"/>
          <w:szCs w:val="18"/>
        </w:rPr>
      </w:pPr>
    </w:p>
    <w:p w14:paraId="03FDA77D" w14:textId="77777777" w:rsidR="00FD6219" w:rsidRDefault="00FD6219" w:rsidP="00FD6219">
      <w:pPr>
        <w:jc w:val="center"/>
        <w:rPr>
          <w:rFonts w:ascii="Century Gothic" w:hAnsi="Century Gothic"/>
          <w:b/>
          <w:sz w:val="32"/>
          <w:szCs w:val="32"/>
        </w:rPr>
      </w:pPr>
      <w:r w:rsidRPr="00FD6219">
        <w:rPr>
          <w:rFonts w:ascii="Century Gothic" w:hAnsi="Century Gothic"/>
          <w:b/>
          <w:sz w:val="32"/>
          <w:szCs w:val="32"/>
        </w:rPr>
        <w:t>Here are some ways that you might talk back to your books on Post-It notes as you are reading.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10"/>
      </w:tblGrid>
      <w:tr w:rsidR="00FD6219" w14:paraId="03FDA780" w14:textId="77777777" w:rsidTr="00FD6219">
        <w:trPr>
          <w:trHeight w:val="1717"/>
        </w:trPr>
        <w:tc>
          <w:tcPr>
            <w:tcW w:w="4510" w:type="dxa"/>
            <w:vAlign w:val="center"/>
          </w:tcPr>
          <w:p w14:paraId="03FDA77E" w14:textId="77777777" w:rsidR="00FD6219" w:rsidRPr="00FD6219" w:rsidRDefault="00FD6219" w:rsidP="00FD6219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FD6219">
              <w:rPr>
                <w:rFonts w:ascii="Century Gothic" w:hAnsi="Century Gothic"/>
                <w:b/>
                <w:sz w:val="40"/>
                <w:szCs w:val="40"/>
              </w:rPr>
              <w:t>I’m thinking…</w:t>
            </w:r>
          </w:p>
        </w:tc>
        <w:tc>
          <w:tcPr>
            <w:tcW w:w="4510" w:type="dxa"/>
            <w:vAlign w:val="center"/>
          </w:tcPr>
          <w:p w14:paraId="03FDA77F" w14:textId="77777777" w:rsidR="00FD6219" w:rsidRPr="00FD6219" w:rsidRDefault="00FD6219" w:rsidP="00FD6219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FD6219">
              <w:rPr>
                <w:rFonts w:ascii="Century Gothic" w:hAnsi="Century Gothic"/>
                <w:b/>
                <w:sz w:val="40"/>
                <w:szCs w:val="40"/>
              </w:rPr>
              <w:t>I am noticing…</w:t>
            </w:r>
          </w:p>
        </w:tc>
      </w:tr>
      <w:tr w:rsidR="00FD6219" w14:paraId="03FDA783" w14:textId="77777777" w:rsidTr="00FD6219">
        <w:trPr>
          <w:trHeight w:val="1717"/>
        </w:trPr>
        <w:tc>
          <w:tcPr>
            <w:tcW w:w="4510" w:type="dxa"/>
            <w:vAlign w:val="center"/>
          </w:tcPr>
          <w:p w14:paraId="03FDA781" w14:textId="77777777" w:rsidR="00FD6219" w:rsidRPr="00FD6219" w:rsidRDefault="00FD6219" w:rsidP="00FD6219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FD6219">
              <w:rPr>
                <w:rFonts w:ascii="Century Gothic" w:hAnsi="Century Gothic"/>
                <w:b/>
                <w:sz w:val="40"/>
                <w:szCs w:val="40"/>
              </w:rPr>
              <w:t>I’m wondering…</w:t>
            </w:r>
          </w:p>
        </w:tc>
        <w:tc>
          <w:tcPr>
            <w:tcW w:w="4510" w:type="dxa"/>
            <w:vAlign w:val="center"/>
          </w:tcPr>
          <w:p w14:paraId="03FDA782" w14:textId="77777777" w:rsidR="00FD6219" w:rsidRPr="00FD6219" w:rsidRDefault="00FD6219" w:rsidP="00FD6219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FD6219">
              <w:rPr>
                <w:rFonts w:ascii="Century Gothic" w:hAnsi="Century Gothic"/>
                <w:b/>
                <w:sz w:val="40"/>
                <w:szCs w:val="40"/>
              </w:rPr>
              <w:t>I can’t believe…</w:t>
            </w:r>
          </w:p>
        </w:tc>
      </w:tr>
      <w:tr w:rsidR="00FD6219" w14:paraId="03FDA786" w14:textId="77777777" w:rsidTr="00FD6219">
        <w:trPr>
          <w:trHeight w:val="1717"/>
        </w:trPr>
        <w:tc>
          <w:tcPr>
            <w:tcW w:w="4510" w:type="dxa"/>
            <w:vAlign w:val="center"/>
          </w:tcPr>
          <w:p w14:paraId="03FDA784" w14:textId="77777777" w:rsidR="00FD6219" w:rsidRPr="00FD6219" w:rsidRDefault="00FD6219" w:rsidP="00FD6219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FD6219">
              <w:rPr>
                <w:rFonts w:ascii="Century Gothic" w:hAnsi="Century Gothic"/>
                <w:b/>
                <w:sz w:val="40"/>
                <w:szCs w:val="40"/>
              </w:rPr>
              <w:t>This reminds me of…</w:t>
            </w:r>
          </w:p>
        </w:tc>
        <w:tc>
          <w:tcPr>
            <w:tcW w:w="4510" w:type="dxa"/>
            <w:vAlign w:val="center"/>
          </w:tcPr>
          <w:p w14:paraId="03FDA785" w14:textId="77777777" w:rsidR="00FD6219" w:rsidRPr="00FD6219" w:rsidRDefault="00FD6219" w:rsidP="00FD6219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FD6219">
              <w:rPr>
                <w:rFonts w:ascii="Century Gothic" w:hAnsi="Century Gothic"/>
                <w:b/>
                <w:sz w:val="40"/>
                <w:szCs w:val="40"/>
              </w:rPr>
              <w:t>This is confusing because…</w:t>
            </w:r>
          </w:p>
        </w:tc>
      </w:tr>
      <w:tr w:rsidR="00FD6219" w14:paraId="03FDA789" w14:textId="77777777" w:rsidTr="00FD6219">
        <w:trPr>
          <w:trHeight w:val="1717"/>
        </w:trPr>
        <w:tc>
          <w:tcPr>
            <w:tcW w:w="4510" w:type="dxa"/>
            <w:vAlign w:val="center"/>
          </w:tcPr>
          <w:p w14:paraId="03FDA787" w14:textId="77777777" w:rsidR="00FD6219" w:rsidRPr="00FD6219" w:rsidRDefault="00FD6219" w:rsidP="00FD6219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FD6219">
              <w:rPr>
                <w:rFonts w:ascii="Century Gothic" w:hAnsi="Century Gothic"/>
                <w:b/>
                <w:sz w:val="40"/>
                <w:szCs w:val="40"/>
              </w:rPr>
              <w:t>I like this part because…</w:t>
            </w:r>
          </w:p>
        </w:tc>
        <w:tc>
          <w:tcPr>
            <w:tcW w:w="4510" w:type="dxa"/>
            <w:vAlign w:val="center"/>
          </w:tcPr>
          <w:p w14:paraId="03FDA788" w14:textId="77777777" w:rsidR="00FD6219" w:rsidRPr="00FD6219" w:rsidRDefault="00FD6219" w:rsidP="00FD6219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FD6219">
              <w:rPr>
                <w:rFonts w:ascii="Century Gothic" w:hAnsi="Century Gothic"/>
                <w:b/>
                <w:sz w:val="40"/>
                <w:szCs w:val="40"/>
              </w:rPr>
              <w:t>Why…</w:t>
            </w:r>
          </w:p>
        </w:tc>
      </w:tr>
      <w:tr w:rsidR="00FD6219" w14:paraId="03FDA78C" w14:textId="77777777" w:rsidTr="00FD6219">
        <w:trPr>
          <w:trHeight w:val="1717"/>
        </w:trPr>
        <w:tc>
          <w:tcPr>
            <w:tcW w:w="4510" w:type="dxa"/>
            <w:vAlign w:val="center"/>
          </w:tcPr>
          <w:p w14:paraId="03FDA78A" w14:textId="77777777" w:rsidR="00FD6219" w:rsidRPr="00FD6219" w:rsidRDefault="00FD6219" w:rsidP="00FD6219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FD6219">
              <w:rPr>
                <w:rFonts w:ascii="Century Gothic" w:hAnsi="Century Gothic"/>
                <w:b/>
                <w:sz w:val="40"/>
                <w:szCs w:val="40"/>
              </w:rPr>
              <w:t>I think the character is feeling _________ because…</w:t>
            </w:r>
          </w:p>
        </w:tc>
        <w:tc>
          <w:tcPr>
            <w:tcW w:w="4510" w:type="dxa"/>
            <w:vAlign w:val="center"/>
          </w:tcPr>
          <w:p w14:paraId="03FDA78B" w14:textId="77777777" w:rsidR="00FD6219" w:rsidRPr="00FD6219" w:rsidRDefault="00FD6219" w:rsidP="00FD6219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FD6219">
              <w:rPr>
                <w:rFonts w:ascii="Century Gothic" w:hAnsi="Century Gothic"/>
                <w:b/>
                <w:sz w:val="40"/>
                <w:szCs w:val="40"/>
              </w:rPr>
              <w:t>I think _______ will happen next because….</w:t>
            </w:r>
          </w:p>
        </w:tc>
      </w:tr>
    </w:tbl>
    <w:p w14:paraId="03FDA78D" w14:textId="77777777" w:rsidR="00FD6219" w:rsidRPr="00FD6219" w:rsidRDefault="00FD6219" w:rsidP="00FD6219">
      <w:pPr>
        <w:jc w:val="center"/>
        <w:rPr>
          <w:rFonts w:ascii="Century Gothic" w:hAnsi="Century Gothic"/>
          <w:b/>
          <w:sz w:val="32"/>
          <w:szCs w:val="32"/>
        </w:rPr>
      </w:pPr>
    </w:p>
    <w:sectPr w:rsidR="00FD6219" w:rsidRPr="00FD6219" w:rsidSect="00FD6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19"/>
    <w:rsid w:val="000925B0"/>
    <w:rsid w:val="003576F0"/>
    <w:rsid w:val="00372C64"/>
    <w:rsid w:val="004E3E40"/>
    <w:rsid w:val="00520713"/>
    <w:rsid w:val="005B6373"/>
    <w:rsid w:val="005F49C7"/>
    <w:rsid w:val="006249D1"/>
    <w:rsid w:val="00684D2B"/>
    <w:rsid w:val="00AD098E"/>
    <w:rsid w:val="00B052B2"/>
    <w:rsid w:val="00B1303F"/>
    <w:rsid w:val="00CB1C07"/>
    <w:rsid w:val="00CC2A7B"/>
    <w:rsid w:val="00E0791A"/>
    <w:rsid w:val="00E87BC2"/>
    <w:rsid w:val="00EB2674"/>
    <w:rsid w:val="00FD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DA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rogram xmlns="f06e3f6a-047a-4a15-b2b3-e8b1d5694fe3">Reader's Notebook</Program>
    <Category xmlns="f06e3f6a-047a-4a15-b2b3-e8b1d5694fe3">Primary Reader's notebook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F440D2B625B44B9CB984AFFE0A421" ma:contentTypeVersion="5" ma:contentTypeDescription="Create a new document." ma:contentTypeScope="" ma:versionID="b41dd91ab053ffb2a43a4a0a74ca25fc">
  <xsd:schema xmlns:xsd="http://www.w3.org/2001/XMLSchema" xmlns:xs="http://www.w3.org/2001/XMLSchema" xmlns:p="http://schemas.microsoft.com/office/2006/metadata/properties" xmlns:ns2="f06e3f6a-047a-4a15-b2b3-e8b1d5694fe3" targetNamespace="http://schemas.microsoft.com/office/2006/metadata/properties" ma:root="true" ma:fieldsID="5efdd294599ff1049d30f40fe294fc44" ns2:_="">
    <xsd:import namespace="f06e3f6a-047a-4a15-b2b3-e8b1d5694fe3"/>
    <xsd:element name="properties">
      <xsd:complexType>
        <xsd:sequence>
          <xsd:element name="documentManagement">
            <xsd:complexType>
              <xsd:all>
                <xsd:element ref="ns2:Category"/>
                <xsd:element ref="ns2:Progr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e3f6a-047a-4a15-b2b3-e8b1d5694fe3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 One" ma:description="Instruction, Assessment" ma:format="Dropdown" ma:internalName="Category">
      <xsd:simpleType>
        <xsd:restriction base="dms:Choice">
          <xsd:enumeration value="Select One"/>
          <xsd:enumeration value="Assessment"/>
          <xsd:enumeration value="Instruction"/>
          <xsd:enumeration value="MRI Procedures"/>
          <xsd:enumeration value="Primary Reader's notebook"/>
          <xsd:enumeration value="Intermediate Reader's notebook"/>
          <xsd:enumeration value="Comprehension Toolkit PPT"/>
          <xsd:enumeration value="Kindergarten sight words"/>
        </xsd:restriction>
      </xsd:simpleType>
    </xsd:element>
    <xsd:element name="Program" ma:index="9" nillable="true" ma:displayName="Program" ma:default="Select One" ma:format="Dropdown" ma:internalName="Program">
      <xsd:simpleType>
        <xsd:restriction base="dms:Choice">
          <xsd:enumeration value="Select One"/>
          <xsd:enumeration value="Comprehension Plus"/>
          <xsd:enumeration value="DRA"/>
          <xsd:enumeration value="Fry High Frequency Words"/>
          <xsd:enumeration value="MRI"/>
          <xsd:enumeration value="Read 180"/>
          <xsd:enumeration value="Reading Stamina"/>
          <xsd:enumeration value="Reading Strategy Posters"/>
          <xsd:enumeration value="Corrective Reading"/>
          <xsd:enumeration value="Reading Mastery"/>
          <xsd:enumeration value="Fluency"/>
          <xsd:enumeration value="Qualitative Reading Inventory V"/>
          <xsd:enumeration value="START Framework"/>
          <xsd:enumeration value="PSSA"/>
          <xsd:enumeration value="Reader's Notebook"/>
          <xsd:enumeration value="Metacognition"/>
          <xsd:enumeration value="Comprehension Toolkit PP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9B0C7-217C-4708-94E5-D0CBBC0FD3B6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f06e3f6a-047a-4a15-b2b3-e8b1d5694fe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BC1C3F-DA81-429B-ADC8-130525B56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AA5BB-8E0B-46EC-8ADE-61642073E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e3f6a-047a-4a15-b2b3-e8b1d5694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MMCCAULEY</dc:creator>
  <cp:lastModifiedBy>VEISZ, KATHLEEN</cp:lastModifiedBy>
  <cp:revision>2</cp:revision>
  <dcterms:created xsi:type="dcterms:W3CDTF">2013-11-12T13:23:00Z</dcterms:created>
  <dcterms:modified xsi:type="dcterms:W3CDTF">2013-11-12T13:23:00Z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0x0101007C5F440D2B625B44B9CB984AFFE0A421</vt:lpwstr>
  </property>
</Properties>
</file>